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7E68" w14:textId="0A1013E4" w:rsidR="00FF0D3C" w:rsidRDefault="00FF0D3C">
      <w:r>
        <w:rPr>
          <w:rFonts w:hint="eastAsia"/>
        </w:rPr>
        <w:t>第</w:t>
      </w:r>
      <w:r w:rsidR="00782A67">
        <w:rPr>
          <w:rFonts w:hint="eastAsia"/>
        </w:rPr>
        <w:t>１４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14:paraId="76381A91" w14:textId="77777777" w:rsidR="00FF0D3C" w:rsidRDefault="00FF0D3C">
      <w:pPr>
        <w:jc w:val="center"/>
      </w:pPr>
      <w:r>
        <w:rPr>
          <w:rFonts w:hint="eastAsia"/>
          <w:spacing w:val="40"/>
        </w:rPr>
        <w:t>水道事業納付金減免申請</w:t>
      </w:r>
      <w:r>
        <w:rPr>
          <w:rFonts w:hint="eastAsia"/>
        </w:rPr>
        <w:t>書</w:t>
      </w:r>
    </w:p>
    <w:p w14:paraId="6160351E" w14:textId="77777777" w:rsidR="00FF0D3C" w:rsidRDefault="00FF0D3C"/>
    <w:p w14:paraId="42E2B742" w14:textId="103BD9C5" w:rsidR="00FF0D3C" w:rsidRDefault="00FF0D3C">
      <w:pPr>
        <w:jc w:val="right"/>
      </w:pPr>
      <w:r>
        <w:rPr>
          <w:rFonts w:hint="eastAsia"/>
        </w:rPr>
        <w:t xml:space="preserve">年　</w:t>
      </w:r>
      <w:r w:rsidR="00782A67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0E9D4662" w14:textId="77777777" w:rsidR="00FF0D3C" w:rsidRDefault="00FF0D3C"/>
    <w:p w14:paraId="42A1C431" w14:textId="0F63A1D8" w:rsidR="00FF0D3C" w:rsidRDefault="00FF0D3C" w:rsidP="00782A67"/>
    <w:p w14:paraId="52F0542E" w14:textId="609D073D" w:rsidR="00FF0D3C" w:rsidRDefault="00FF0D3C" w:rsidP="00782A67">
      <w:r>
        <w:rPr>
          <w:rFonts w:hint="eastAsia"/>
        </w:rPr>
        <w:t>棚倉町長</w:t>
      </w:r>
    </w:p>
    <w:p w14:paraId="68DA5461" w14:textId="4BD85EA3" w:rsidR="00FF0D3C" w:rsidRDefault="00FF0D3C" w:rsidP="00782A67"/>
    <w:p w14:paraId="46B37898" w14:textId="77777777" w:rsidR="00782A67" w:rsidRDefault="00782A67" w:rsidP="00782A67"/>
    <w:p w14:paraId="1AE40E1E" w14:textId="05384C32" w:rsidR="00FF0D3C" w:rsidRPr="00782A67" w:rsidRDefault="00FF0D3C" w:rsidP="00782A67">
      <w:pPr>
        <w:ind w:firstLineChars="2000" w:firstLine="4200"/>
      </w:pPr>
      <w:r w:rsidRPr="00782A67">
        <w:rPr>
          <w:rFonts w:hint="eastAsia"/>
        </w:rPr>
        <w:t>住</w:t>
      </w:r>
      <w:r w:rsidR="00782A67">
        <w:rPr>
          <w:rFonts w:hint="eastAsia"/>
        </w:rPr>
        <w:t xml:space="preserve">　</w:t>
      </w:r>
      <w:r w:rsidRPr="00782A67">
        <w:rPr>
          <w:rFonts w:hint="eastAsia"/>
        </w:rPr>
        <w:t xml:space="preserve">所　</w:t>
      </w:r>
    </w:p>
    <w:p w14:paraId="39FE588F" w14:textId="264020D5" w:rsidR="00FF0D3C" w:rsidRDefault="00FF0D3C" w:rsidP="00782A67">
      <w:pPr>
        <w:ind w:firstLineChars="1600" w:firstLine="3360"/>
      </w:pPr>
      <w:r>
        <w:rPr>
          <w:rFonts w:hint="eastAsia"/>
        </w:rPr>
        <w:t xml:space="preserve">請求者　</w:t>
      </w:r>
    </w:p>
    <w:p w14:paraId="6D98409C" w14:textId="6D7AD7FD" w:rsidR="00FF0D3C" w:rsidRDefault="00FF0D3C" w:rsidP="00782A67">
      <w:pPr>
        <w:ind w:firstLineChars="2000" w:firstLine="4200"/>
      </w:pPr>
      <w:r w:rsidRPr="00782A67">
        <w:rPr>
          <w:rFonts w:hint="eastAsia"/>
        </w:rPr>
        <w:t>氏</w:t>
      </w:r>
      <w:r w:rsidR="00782A67">
        <w:rPr>
          <w:rFonts w:hint="eastAsia"/>
        </w:rPr>
        <w:t xml:space="preserve">　</w:t>
      </w:r>
      <w:r w:rsidRPr="00782A67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782A6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D11CD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4F398A3" w14:textId="77777777" w:rsidR="00FF0D3C" w:rsidRDefault="00FF0D3C" w:rsidP="00782A67"/>
    <w:p w14:paraId="1033515A" w14:textId="6C7530C2" w:rsidR="00FF0D3C" w:rsidRDefault="00FF0D3C" w:rsidP="00782A67">
      <w:pPr>
        <w:ind w:firstLineChars="2000" w:firstLine="4200"/>
      </w:pPr>
      <w:r>
        <w:t>(</w:t>
      </w:r>
      <w:r>
        <w:rPr>
          <w:rFonts w:hint="eastAsia"/>
        </w:rPr>
        <w:t xml:space="preserve">電話番号　　</w:t>
      </w:r>
      <w:r w:rsidR="00782A67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782A6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</w:p>
    <w:p w14:paraId="1BC49CA6" w14:textId="77777777" w:rsidR="00FF0D3C" w:rsidRDefault="00FF0D3C"/>
    <w:p w14:paraId="60BA538F" w14:textId="72BEE711" w:rsidR="00FF0D3C" w:rsidRDefault="00FF0D3C">
      <w:r>
        <w:rPr>
          <w:rFonts w:hint="eastAsia"/>
        </w:rPr>
        <w:t xml:space="preserve">　棚倉町上水道事業給水条例第</w:t>
      </w:r>
      <w:r w:rsidR="00782A67">
        <w:rPr>
          <w:rFonts w:hint="eastAsia"/>
        </w:rPr>
        <w:t>２９</w:t>
      </w:r>
      <w:r>
        <w:rPr>
          <w:rFonts w:hint="eastAsia"/>
        </w:rPr>
        <w:t>条の規定により、上水道事業納付金について軽減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していただきたく下記のとおり申請します。</w:t>
      </w:r>
    </w:p>
    <w:p w14:paraId="67248B2F" w14:textId="77777777" w:rsidR="00FF0D3C" w:rsidRDefault="00FF0D3C"/>
    <w:p w14:paraId="7FFC7C09" w14:textId="77777777" w:rsidR="00FF0D3C" w:rsidRDefault="00FF0D3C">
      <w:pPr>
        <w:jc w:val="center"/>
      </w:pPr>
      <w:r>
        <w:rPr>
          <w:rFonts w:hint="eastAsia"/>
        </w:rPr>
        <w:t>記</w:t>
      </w:r>
    </w:p>
    <w:p w14:paraId="142F700A" w14:textId="77777777" w:rsidR="00FF0D3C" w:rsidRDefault="00FF0D3C"/>
    <w:p w14:paraId="7AE9F264" w14:textId="224C14EE" w:rsidR="00FF0D3C" w:rsidRDefault="00FF0D3C">
      <w:r>
        <w:rPr>
          <w:rFonts w:hint="eastAsia"/>
        </w:rPr>
        <w:t xml:space="preserve">　</w:t>
      </w:r>
      <w:r w:rsidR="00782A67">
        <w:rPr>
          <w:rFonts w:hint="eastAsia"/>
        </w:rPr>
        <w:t>１</w:t>
      </w:r>
      <w:r>
        <w:rPr>
          <w:rFonts w:hint="eastAsia"/>
        </w:rPr>
        <w:t xml:space="preserve">　申請納付金の内容</w:t>
      </w:r>
    </w:p>
    <w:p w14:paraId="7C04E075" w14:textId="77777777" w:rsidR="00FF0D3C" w:rsidRDefault="00FF0D3C"/>
    <w:p w14:paraId="6223EBB4" w14:textId="77777777" w:rsidR="00FF0D3C" w:rsidRDefault="00FF0D3C">
      <w:r>
        <w:rPr>
          <w:rFonts w:hint="eastAsia"/>
        </w:rPr>
        <w:t xml:space="preserve">　　　①　水道料金</w:t>
      </w:r>
      <w:r>
        <w:t>(</w:t>
      </w:r>
      <w:r>
        <w:rPr>
          <w:rFonts w:hint="eastAsia"/>
        </w:rPr>
        <w:t xml:space="preserve">　　　　　年　　　　月分</w:t>
      </w:r>
      <w:r>
        <w:t>)</w:t>
      </w:r>
    </w:p>
    <w:p w14:paraId="17163455" w14:textId="77777777" w:rsidR="00FF0D3C" w:rsidRDefault="00FF0D3C"/>
    <w:p w14:paraId="49E24F7C" w14:textId="226D4DF4" w:rsidR="00FF0D3C" w:rsidRDefault="00FF0D3C">
      <w:r>
        <w:rPr>
          <w:rFonts w:hint="eastAsia"/>
        </w:rPr>
        <w:t xml:space="preserve">　　　②　</w:t>
      </w:r>
      <w:r>
        <w:rPr>
          <w:rFonts w:hint="eastAsia"/>
          <w:spacing w:val="52"/>
        </w:rPr>
        <w:t>手数</w:t>
      </w:r>
      <w:r>
        <w:rPr>
          <w:rFonts w:hint="eastAsia"/>
        </w:rPr>
        <w:t>料</w:t>
      </w:r>
      <w:r>
        <w:t>(</w:t>
      </w:r>
      <w:r>
        <w:rPr>
          <w:rFonts w:hint="eastAsia"/>
        </w:rPr>
        <w:t xml:space="preserve">名称・金額：　　　　　　・　　　</w:t>
      </w:r>
      <w:r w:rsidR="00782A67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  <w:r>
        <w:t>)</w:t>
      </w:r>
    </w:p>
    <w:p w14:paraId="0A102124" w14:textId="77777777" w:rsidR="00FF0D3C" w:rsidRDefault="00FF0D3C"/>
    <w:p w14:paraId="27D4146F" w14:textId="56544223" w:rsidR="00FF0D3C" w:rsidRDefault="00FF0D3C">
      <w:r>
        <w:rPr>
          <w:rFonts w:hint="eastAsia"/>
        </w:rPr>
        <w:t xml:space="preserve">　　　③　その他の納付金</w:t>
      </w:r>
      <w:r>
        <w:t>(</w:t>
      </w:r>
      <w:r>
        <w:rPr>
          <w:rFonts w:hint="eastAsia"/>
        </w:rPr>
        <w:t xml:space="preserve">名称・金額：　　　　　　・　　</w:t>
      </w:r>
      <w:r w:rsidR="00782A6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  <w:r>
        <w:t>)</w:t>
      </w:r>
    </w:p>
    <w:p w14:paraId="0E209C33" w14:textId="77777777" w:rsidR="00FF0D3C" w:rsidRDefault="00FF0D3C"/>
    <w:p w14:paraId="14151B02" w14:textId="20FCEF19" w:rsidR="00FF0D3C" w:rsidRDefault="00FF0D3C">
      <w:r>
        <w:rPr>
          <w:rFonts w:hint="eastAsia"/>
        </w:rPr>
        <w:t xml:space="preserve">　</w:t>
      </w:r>
      <w:r w:rsidR="00782A67">
        <w:rPr>
          <w:rFonts w:hint="eastAsia"/>
        </w:rPr>
        <w:t>２</w:t>
      </w:r>
      <w:r>
        <w:rPr>
          <w:rFonts w:hint="eastAsia"/>
        </w:rPr>
        <w:t xml:space="preserve">　申請の理由</w:t>
      </w:r>
    </w:p>
    <w:p w14:paraId="08B9E456" w14:textId="77777777" w:rsidR="00FF0D3C" w:rsidRDefault="00FF0D3C"/>
    <w:p w14:paraId="5E796B17" w14:textId="77777777" w:rsidR="00FF0D3C" w:rsidRDefault="00FF0D3C"/>
    <w:p w14:paraId="730E45DE" w14:textId="77777777" w:rsidR="00FF0D3C" w:rsidRDefault="00FF0D3C"/>
    <w:p w14:paraId="059B40CD" w14:textId="77777777" w:rsidR="00FF0D3C" w:rsidRDefault="00FF0D3C">
      <w:pPr>
        <w:spacing w:after="120"/>
        <w:jc w:val="right"/>
      </w:pPr>
      <w:r>
        <w:t>(</w:t>
      </w:r>
      <w:r>
        <w:rPr>
          <w:rFonts w:hint="eastAsia"/>
        </w:rPr>
        <w:t>添付書類：その他事実が確認できる書類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0D3C" w14:paraId="2F8E6B81" w14:textId="77777777">
        <w:trPr>
          <w:trHeight w:hRule="exact" w:val="160"/>
        </w:trPr>
        <w:tc>
          <w:tcPr>
            <w:tcW w:w="85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011A25C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</w:tr>
    </w:tbl>
    <w:p w14:paraId="05BF03AA" w14:textId="77777777" w:rsidR="00FF0D3C" w:rsidRDefault="00FF0D3C">
      <w:r>
        <w:rPr>
          <w:rFonts w:hint="eastAsia"/>
        </w:rPr>
        <w:t xml:space="preserve">　※申請者記載不要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94"/>
        <w:gridCol w:w="1595"/>
        <w:gridCol w:w="1594"/>
        <w:gridCol w:w="1595"/>
      </w:tblGrid>
      <w:tr w:rsidR="00FF0D3C" w14:paraId="1C1CCF2F" w14:textId="77777777">
        <w:trPr>
          <w:cantSplit/>
          <w:trHeight w:hRule="exact" w:val="340"/>
        </w:trPr>
        <w:tc>
          <w:tcPr>
            <w:tcW w:w="3721" w:type="dxa"/>
            <w:gridSpan w:val="2"/>
            <w:vAlign w:val="center"/>
          </w:tcPr>
          <w:p w14:paraId="0BFC5565" w14:textId="77777777" w:rsidR="00FF0D3C" w:rsidRDefault="00FF0D3C">
            <w:pPr>
              <w:jc w:val="center"/>
            </w:pPr>
            <w:r>
              <w:rPr>
                <w:rFonts w:hint="eastAsia"/>
              </w:rPr>
              <w:t>納付金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1595" w:type="dxa"/>
            <w:vAlign w:val="center"/>
          </w:tcPr>
          <w:p w14:paraId="6A64C5DA" w14:textId="77777777" w:rsidR="00FF0D3C" w:rsidRDefault="00FF0D3C">
            <w:pPr>
              <w:jc w:val="center"/>
            </w:pPr>
            <w:r>
              <w:rPr>
                <w:rFonts w:hint="eastAsia"/>
              </w:rPr>
              <w:t>減免前の金額</w:t>
            </w:r>
          </w:p>
        </w:tc>
        <w:tc>
          <w:tcPr>
            <w:tcW w:w="1594" w:type="dxa"/>
            <w:vAlign w:val="center"/>
          </w:tcPr>
          <w:p w14:paraId="370724F2" w14:textId="77777777" w:rsidR="00FF0D3C" w:rsidRDefault="00FF0D3C">
            <w:pPr>
              <w:jc w:val="center"/>
            </w:pPr>
            <w:r>
              <w:rPr>
                <w:rFonts w:hint="eastAsia"/>
              </w:rPr>
              <w:t>減免後の金額</w:t>
            </w:r>
          </w:p>
        </w:tc>
        <w:tc>
          <w:tcPr>
            <w:tcW w:w="1595" w:type="dxa"/>
            <w:vAlign w:val="center"/>
          </w:tcPr>
          <w:p w14:paraId="28212F35" w14:textId="77777777" w:rsidR="00FF0D3C" w:rsidRDefault="00FF0D3C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</w:tr>
      <w:tr w:rsidR="00FF0D3C" w14:paraId="346ED9DA" w14:textId="77777777">
        <w:trPr>
          <w:trHeight w:hRule="exact" w:val="340"/>
        </w:trPr>
        <w:tc>
          <w:tcPr>
            <w:tcW w:w="2127" w:type="dxa"/>
            <w:vAlign w:val="center"/>
          </w:tcPr>
          <w:p w14:paraId="18450A21" w14:textId="77777777" w:rsidR="00FF0D3C" w:rsidRDefault="00FF0D3C">
            <w:pPr>
              <w:jc w:val="center"/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594" w:type="dxa"/>
            <w:vAlign w:val="center"/>
          </w:tcPr>
          <w:p w14:paraId="2BA2557A" w14:textId="77777777" w:rsidR="00FF0D3C" w:rsidRDefault="00FF0D3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95" w:type="dxa"/>
            <w:vAlign w:val="center"/>
          </w:tcPr>
          <w:p w14:paraId="0DB5F9B9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Align w:val="center"/>
          </w:tcPr>
          <w:p w14:paraId="1939DDDD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14:paraId="5C012ED7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</w:tr>
      <w:tr w:rsidR="00FF0D3C" w14:paraId="6E3293CB" w14:textId="77777777">
        <w:trPr>
          <w:trHeight w:hRule="exact" w:val="340"/>
        </w:trPr>
        <w:tc>
          <w:tcPr>
            <w:tcW w:w="2127" w:type="dxa"/>
            <w:vAlign w:val="center"/>
          </w:tcPr>
          <w:p w14:paraId="1BA861AE" w14:textId="77777777" w:rsidR="00FF0D3C" w:rsidRDefault="00FF0D3C">
            <w:pPr>
              <w:jc w:val="center"/>
            </w:pP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1594" w:type="dxa"/>
            <w:vAlign w:val="center"/>
          </w:tcPr>
          <w:p w14:paraId="25B80FC1" w14:textId="77777777" w:rsidR="00FF0D3C" w:rsidRDefault="00FF0D3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95" w:type="dxa"/>
            <w:vAlign w:val="center"/>
          </w:tcPr>
          <w:p w14:paraId="214113CA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Align w:val="center"/>
          </w:tcPr>
          <w:p w14:paraId="58A0FA75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14:paraId="32B53EAF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</w:tr>
      <w:tr w:rsidR="00FF0D3C" w14:paraId="0B98630A" w14:textId="77777777">
        <w:trPr>
          <w:trHeight w:hRule="exact" w:val="340"/>
        </w:trPr>
        <w:tc>
          <w:tcPr>
            <w:tcW w:w="2127" w:type="dxa"/>
            <w:vAlign w:val="center"/>
          </w:tcPr>
          <w:p w14:paraId="255CB2E2" w14:textId="77777777" w:rsidR="00FF0D3C" w:rsidRDefault="00FF0D3C">
            <w:pPr>
              <w:jc w:val="center"/>
            </w:pPr>
            <w:r>
              <w:rPr>
                <w:rFonts w:hint="eastAsia"/>
              </w:rPr>
              <w:t>その他の納付金</w:t>
            </w:r>
          </w:p>
        </w:tc>
        <w:tc>
          <w:tcPr>
            <w:tcW w:w="1594" w:type="dxa"/>
            <w:vAlign w:val="center"/>
          </w:tcPr>
          <w:p w14:paraId="70473D5F" w14:textId="77777777" w:rsidR="00FF0D3C" w:rsidRDefault="00FF0D3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95" w:type="dxa"/>
            <w:vAlign w:val="center"/>
          </w:tcPr>
          <w:p w14:paraId="780A6B55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Align w:val="center"/>
          </w:tcPr>
          <w:p w14:paraId="42C4859A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14:paraId="08464A2D" w14:textId="77777777" w:rsidR="00FF0D3C" w:rsidRDefault="00FF0D3C">
            <w:r>
              <w:rPr>
                <w:rFonts w:hint="eastAsia"/>
              </w:rPr>
              <w:t xml:space="preserve">　</w:t>
            </w:r>
          </w:p>
        </w:tc>
      </w:tr>
    </w:tbl>
    <w:p w14:paraId="701C1D12" w14:textId="77777777" w:rsidR="00FF0D3C" w:rsidRDefault="00FF0D3C"/>
    <w:sectPr w:rsidR="00FF0D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A88F" w14:textId="77777777" w:rsidR="00DA61A1" w:rsidRDefault="00DA61A1">
      <w:r>
        <w:separator/>
      </w:r>
    </w:p>
  </w:endnote>
  <w:endnote w:type="continuationSeparator" w:id="0">
    <w:p w14:paraId="70A74EA7" w14:textId="77777777" w:rsidR="00DA61A1" w:rsidRDefault="00D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E2C92" w14:textId="77777777" w:rsidR="00DA61A1" w:rsidRDefault="00DA61A1">
      <w:r>
        <w:separator/>
      </w:r>
    </w:p>
  </w:footnote>
  <w:footnote w:type="continuationSeparator" w:id="0">
    <w:p w14:paraId="577DAE98" w14:textId="77777777" w:rsidR="00DA61A1" w:rsidRDefault="00DA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3C"/>
    <w:rsid w:val="00084BE8"/>
    <w:rsid w:val="002C0F5B"/>
    <w:rsid w:val="00616ABE"/>
    <w:rsid w:val="00782A67"/>
    <w:rsid w:val="00A53993"/>
    <w:rsid w:val="00D11CD7"/>
    <w:rsid w:val="00DA61A1"/>
    <w:rsid w:val="00F863F0"/>
    <w:rsid w:val="00FD20DD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D784E"/>
  <w14:defaultImageDpi w14:val="0"/>
  <w15:docId w15:val="{869D8FF8-C674-4A3D-BF7A-247960B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8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6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173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2024-03-25T07:12:00Z</cp:lastPrinted>
  <dcterms:created xsi:type="dcterms:W3CDTF">2024-01-30T06:08:00Z</dcterms:created>
  <dcterms:modified xsi:type="dcterms:W3CDTF">2024-03-25T07:13:00Z</dcterms:modified>
</cp:coreProperties>
</file>